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1C" w:rsidRDefault="00104F1C" w:rsidP="00104F1C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Top Margin = 1.3 in (3.3 cm)</w:t>
      </w: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margin">
                  <wp:posOffset>731520</wp:posOffset>
                </wp:positionH>
                <wp:positionV relativeFrom="page">
                  <wp:posOffset>1645920</wp:posOffset>
                </wp:positionV>
                <wp:extent cx="4480560" cy="6858000"/>
                <wp:effectExtent l="0" t="0" r="0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056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F1C" w:rsidRDefault="00104F1C" w:rsidP="00104F1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Title (Bold, Centre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Times Roman, 18-point</w:t>
                            </w:r>
                          </w:p>
                          <w:p w:rsidR="00104F1C" w:rsidRDefault="00104F1C" w:rsidP="00104F1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(Return 3, 10-point)</w:t>
                            </w:r>
                          </w:p>
                          <w:p w:rsidR="00104F1C" w:rsidRDefault="00104F1C" w:rsidP="00104F1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Authors (Bold, Centre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Times Roman, 14-point</w:t>
                            </w:r>
                          </w:p>
                          <w:p w:rsidR="00104F1C" w:rsidRDefault="00104F1C" w:rsidP="00104F1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(Return 3, 10-point)</w:t>
                            </w:r>
                          </w:p>
                          <w:p w:rsidR="00104F1C" w:rsidRDefault="00104F1C" w:rsidP="00104F1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Mailing Address (Include Postal Code, County 9-point, Centre, Times Roman).</w:t>
                            </w:r>
                            <w:proofErr w:type="gramEnd"/>
                          </w:p>
                          <w:p w:rsidR="00104F1C" w:rsidRDefault="00104F1C" w:rsidP="00104F1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(Return 4, 10-point)</w:t>
                            </w:r>
                          </w:p>
                          <w:p w:rsidR="00104F1C" w:rsidRDefault="00104F1C" w:rsidP="00104F1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ind w:left="284" w:hanging="28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    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Body of abstract in 10-point Arial, with double spacing between paragraphs, but not in the text.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No indents or justified.</w:t>
                            </w:r>
                          </w:p>
                          <w:p w:rsidR="00104F1C" w:rsidRDefault="00104F1C" w:rsidP="00104F1C">
                            <w:pPr>
                              <w:spacing w:before="6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spacing w:after="60"/>
                              <w:ind w:left="720" w:hanging="7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spacing w:after="60"/>
                              <w:ind w:left="720" w:hanging="7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spacing w:after="60"/>
                              <w:ind w:left="720" w:hanging="7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spacing w:after="60"/>
                              <w:ind w:left="720" w:hanging="7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spacing w:after="60"/>
                              <w:ind w:left="720" w:hanging="7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ind w:left="284" w:hanging="284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    Please ensure that your abstract fits within this one page.  It is essential that the above guidelines are adhered to.</w:t>
                            </w:r>
                          </w:p>
                          <w:p w:rsidR="00104F1C" w:rsidRDefault="00104F1C" w:rsidP="00104F1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     Deadline 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US"/>
                              </w:rPr>
                              <w:t>April 26, 2012</w:t>
                            </w:r>
                          </w:p>
                          <w:p w:rsidR="00104F1C" w:rsidRDefault="00104F1C" w:rsidP="00104F1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     Email abstracts to Peter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Purslow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  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lang w:val="en-US"/>
                                </w:rPr>
                                <w:t>ppurslow@uoguelph.ca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104F1C" w:rsidRDefault="00104F1C" w:rsidP="00104F1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04F1C" w:rsidRDefault="00104F1C" w:rsidP="00104F1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7.6pt;margin-top:129.6pt;width:352.8pt;height:540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" o:allowincell="f" filled="f" stroked="f" strokeweight="0">
                <v:textbox inset="0,0,0,0">
                  <w:txbxContent>
                    <w:p w:rsidR="00104F1C" w:rsidRDefault="00104F1C" w:rsidP="00104F1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Title (Bold, Centre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Times Roman, 18-point</w:t>
                      </w:r>
                    </w:p>
                    <w:p w:rsidR="00104F1C" w:rsidRDefault="00104F1C" w:rsidP="00104F1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(Return 3, 10-point)</w:t>
                      </w:r>
                    </w:p>
                    <w:p w:rsidR="00104F1C" w:rsidRDefault="00104F1C" w:rsidP="00104F1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Authors (Bold, Centre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Times Roman, 14-point</w:t>
                      </w:r>
                    </w:p>
                    <w:p w:rsidR="00104F1C" w:rsidRDefault="00104F1C" w:rsidP="00104F1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(Return 3, 10-point)</w:t>
                      </w:r>
                    </w:p>
                    <w:p w:rsidR="00104F1C" w:rsidRDefault="00104F1C" w:rsidP="00104F1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  <w:lang w:val="en-US"/>
                        </w:rPr>
                        <w:t>Mailing Address (Include Postal Code, County 9-point, Centre, Times Roman).</w:t>
                      </w:r>
                      <w:proofErr w:type="gramEnd"/>
                    </w:p>
                    <w:p w:rsidR="00104F1C" w:rsidRDefault="00104F1C" w:rsidP="00104F1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(Return 4, 10-point)</w:t>
                      </w:r>
                    </w:p>
                    <w:p w:rsidR="00104F1C" w:rsidRDefault="00104F1C" w:rsidP="00104F1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ind w:left="284" w:hanging="284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    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Body of abstract in 10-point Arial, with double spacing between paragraphs, but not in the text.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No indents or justified.</w:t>
                      </w:r>
                    </w:p>
                    <w:p w:rsidR="00104F1C" w:rsidRDefault="00104F1C" w:rsidP="00104F1C">
                      <w:pPr>
                        <w:spacing w:before="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spacing w:after="60"/>
                        <w:ind w:left="720" w:hanging="720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spacing w:after="60"/>
                        <w:ind w:left="720" w:hanging="720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spacing w:after="60"/>
                        <w:ind w:left="720" w:hanging="720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spacing w:after="60"/>
                        <w:ind w:left="720" w:hanging="720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spacing w:after="60"/>
                        <w:ind w:left="720" w:hanging="720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ind w:left="284" w:hanging="284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    Please ensure that your abstract fits within this one page.  It is essential that the above guidelines are adhered to.</w:t>
                      </w:r>
                    </w:p>
                    <w:p w:rsidR="00104F1C" w:rsidRDefault="00104F1C" w:rsidP="00104F1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     Deadline is 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  <w:lang w:val="en-US"/>
                        </w:rPr>
                        <w:t>April 26, 2012</w:t>
                      </w:r>
                    </w:p>
                    <w:p w:rsidR="00104F1C" w:rsidRDefault="00104F1C" w:rsidP="00104F1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     Email abstracts to Peter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Purslow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   </w:t>
                      </w:r>
                      <w:hyperlink r:id="rId8" w:history="1">
                        <w:r>
                          <w:rPr>
                            <w:rStyle w:val="Hyperlink"/>
                            <w:rFonts w:ascii="Arial" w:hAnsi="Arial" w:cs="Arial"/>
                            <w:lang w:val="en-US"/>
                          </w:rPr>
                          <w:t>ppurslow@uoguelph.ca</w:t>
                        </w:r>
                      </w:hyperlink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104F1C" w:rsidRDefault="00104F1C" w:rsidP="00104F1C">
                      <w:pPr>
                        <w:rPr>
                          <w:lang w:val="en-US"/>
                        </w:rPr>
                      </w:pPr>
                    </w:p>
                    <w:p w:rsidR="00104F1C" w:rsidRDefault="00104F1C" w:rsidP="00104F1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                                                                                         </w:t>
      </w: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ind w:left="-54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Left Margin =                                                                                                                                     Right Margin =</w:t>
      </w:r>
    </w:p>
    <w:p w:rsidR="00104F1C" w:rsidRDefault="00104F1C" w:rsidP="00104F1C">
      <w:pPr>
        <w:ind w:left="-54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1.8 </w:t>
      </w:r>
      <w:proofErr w:type="gramStart"/>
      <w:r>
        <w:rPr>
          <w:rFonts w:ascii="Arial" w:hAnsi="Arial" w:cs="Arial"/>
          <w:lang w:val="en-GB"/>
        </w:rPr>
        <w:t>in</w:t>
      </w:r>
      <w:proofErr w:type="gramEnd"/>
      <w:r>
        <w:rPr>
          <w:rFonts w:ascii="Arial" w:hAnsi="Arial" w:cs="Arial"/>
          <w:lang w:val="en-GB"/>
        </w:rPr>
        <w:t xml:space="preserve"> (4.6 cm)                                                                                                                                     1.8 in (4.6 cm)</w:t>
      </w: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104F1C" w:rsidRDefault="00104F1C" w:rsidP="00104F1C">
      <w:pPr>
        <w:jc w:val="both"/>
        <w:rPr>
          <w:rFonts w:ascii="Arial" w:hAnsi="Arial" w:cs="Arial"/>
          <w:lang w:val="en-GB"/>
        </w:rPr>
      </w:pPr>
    </w:p>
    <w:p w:rsidR="003F1403" w:rsidRPr="00104F1C" w:rsidRDefault="00104F1C" w:rsidP="00104F1C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                                                           Bottom Margin = 1.6 in (4.1 cm)</w:t>
      </w:r>
      <w:bookmarkStart w:id="0" w:name="_GoBack"/>
      <w:bookmarkEnd w:id="0"/>
    </w:p>
    <w:sectPr w:rsidR="003F1403" w:rsidRPr="00104F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1C" w:rsidRDefault="00104F1C" w:rsidP="00104F1C">
      <w:r>
        <w:separator/>
      </w:r>
    </w:p>
  </w:endnote>
  <w:endnote w:type="continuationSeparator" w:id="0">
    <w:p w:rsidR="00104F1C" w:rsidRDefault="00104F1C" w:rsidP="0010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1C" w:rsidRDefault="00104F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1C" w:rsidRDefault="00104F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1C" w:rsidRDefault="00104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1C" w:rsidRDefault="00104F1C" w:rsidP="00104F1C">
      <w:r>
        <w:separator/>
      </w:r>
    </w:p>
  </w:footnote>
  <w:footnote w:type="continuationSeparator" w:id="0">
    <w:p w:rsidR="00104F1C" w:rsidRDefault="00104F1C" w:rsidP="00104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1C" w:rsidRDefault="00104F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1C" w:rsidRDefault="00104F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1C" w:rsidRDefault="00104F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1C"/>
    <w:rsid w:val="00104F1C"/>
    <w:rsid w:val="002E6FA0"/>
    <w:rsid w:val="003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F1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4F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F1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4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F1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F1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4F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F1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4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F1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urslow@uoguelph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purslow@uoguelph.ca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2012-03-26T22:00:00Z</dcterms:created>
  <dcterms:modified xsi:type="dcterms:W3CDTF">2012-03-26T22:01:00Z</dcterms:modified>
</cp:coreProperties>
</file>